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E20A0" w14:textId="38F11D8C" w:rsidR="0085799B" w:rsidRPr="00887D6F" w:rsidRDefault="00887D6F" w:rsidP="00FC3410">
      <w:pPr>
        <w:spacing w:line="260" w:lineRule="exact"/>
        <w:ind w:right="377"/>
        <w:jc w:val="right"/>
        <w:rPr>
          <w:rFonts w:ascii="ＭＳ 明朝" w:hAnsi="ＭＳ 明朝" w:cs="Arial"/>
          <w:sz w:val="24"/>
        </w:rPr>
      </w:pPr>
      <w:r w:rsidRPr="00887D6F">
        <w:rPr>
          <w:rFonts w:ascii="ＭＳ 明朝" w:hAnsi="ＭＳ 明朝" w:cs="Arial" w:hint="eastAsia"/>
          <w:sz w:val="20"/>
          <w:szCs w:val="20"/>
        </w:rPr>
        <w:t xml:space="preserve">　　　　　　　　　</w:t>
      </w:r>
      <w:r w:rsidRPr="00887D6F">
        <w:rPr>
          <w:rFonts w:ascii="ＭＳ 明朝" w:hAnsi="ＭＳ 明朝" w:cs="Arial" w:hint="eastAsia"/>
          <w:sz w:val="24"/>
        </w:rPr>
        <w:t xml:space="preserve">　　</w:t>
      </w:r>
      <w:r w:rsidRPr="00887D6F">
        <w:rPr>
          <w:rFonts w:ascii="ＭＳ 明朝" w:hAnsi="ＭＳ 明朝" w:cs="Arial" w:hint="eastAsia"/>
          <w:bCs/>
          <w:sz w:val="24"/>
        </w:rPr>
        <w:t>２０２</w:t>
      </w:r>
      <w:r w:rsidR="00511E08">
        <w:rPr>
          <w:rFonts w:ascii="ＭＳ 明朝" w:hAnsi="ＭＳ 明朝" w:cs="Arial" w:hint="eastAsia"/>
          <w:bCs/>
          <w:sz w:val="24"/>
        </w:rPr>
        <w:t>６</w:t>
      </w:r>
      <w:r w:rsidR="00146AEC">
        <w:rPr>
          <w:rFonts w:ascii="ＭＳ 明朝" w:hAnsi="ＭＳ 明朝" w:cs="Arial" w:hint="eastAsia"/>
          <w:bCs/>
          <w:sz w:val="24"/>
        </w:rPr>
        <w:t>年</w:t>
      </w:r>
      <w:r w:rsidR="00511E08">
        <w:rPr>
          <w:rFonts w:ascii="ＭＳ 明朝" w:hAnsi="ＭＳ 明朝" w:cs="Arial" w:hint="eastAsia"/>
          <w:bCs/>
          <w:sz w:val="24"/>
        </w:rPr>
        <w:t>１</w:t>
      </w:r>
      <w:r w:rsidRPr="00887D6F">
        <w:rPr>
          <w:rFonts w:ascii="ＭＳ 明朝" w:hAnsi="ＭＳ 明朝" w:cs="Arial" w:hint="eastAsia"/>
          <w:bCs/>
          <w:sz w:val="24"/>
        </w:rPr>
        <w:t>月</w:t>
      </w:r>
      <w:r w:rsidR="00511E08">
        <w:rPr>
          <w:rFonts w:ascii="ＭＳ 明朝" w:hAnsi="ＭＳ 明朝" w:cs="Arial" w:hint="eastAsia"/>
          <w:bCs/>
          <w:sz w:val="24"/>
        </w:rPr>
        <w:t>吉</w:t>
      </w:r>
      <w:r w:rsidRPr="00887D6F">
        <w:rPr>
          <w:rFonts w:ascii="ＭＳ 明朝" w:hAnsi="ＭＳ 明朝" w:cs="Arial" w:hint="eastAsia"/>
          <w:bCs/>
          <w:sz w:val="24"/>
        </w:rPr>
        <w:t>日</w:t>
      </w:r>
    </w:p>
    <w:p w14:paraId="255CADA1" w14:textId="7BE88281" w:rsidR="009B34ED" w:rsidRPr="00887D6F" w:rsidRDefault="00887D6F" w:rsidP="00FC3410">
      <w:pPr>
        <w:spacing w:line="260" w:lineRule="exact"/>
        <w:ind w:right="377"/>
        <w:jc w:val="left"/>
        <w:rPr>
          <w:rFonts w:ascii="ＭＳ 明朝" w:hAnsi="ＭＳ 明朝" w:cs="Arial"/>
          <w:sz w:val="24"/>
        </w:rPr>
      </w:pPr>
      <w:r w:rsidRPr="00887D6F">
        <w:rPr>
          <w:rFonts w:ascii="ＭＳ 明朝" w:hAnsi="ＭＳ 明朝" w:cs="Arial" w:hint="eastAsia"/>
          <w:sz w:val="24"/>
        </w:rPr>
        <w:t>国際ロータリー第２８２０地区</w:t>
      </w:r>
    </w:p>
    <w:p w14:paraId="1DBD354C" w14:textId="308181AF" w:rsidR="00E37C90" w:rsidRPr="00887D6F" w:rsidRDefault="00887D6F" w:rsidP="009B34ED">
      <w:pPr>
        <w:spacing w:line="260" w:lineRule="exact"/>
        <w:ind w:right="377"/>
        <w:jc w:val="left"/>
        <w:rPr>
          <w:rFonts w:ascii="ＭＳ 明朝" w:hAnsi="ＭＳ 明朝"/>
          <w:sz w:val="20"/>
          <w:szCs w:val="20"/>
        </w:rPr>
      </w:pPr>
      <w:r w:rsidRPr="00887D6F">
        <w:rPr>
          <w:rFonts w:ascii="ＭＳ 明朝" w:hAnsi="ＭＳ 明朝" w:cs="Arial" w:hint="eastAsia"/>
          <w:sz w:val="24"/>
        </w:rPr>
        <w:t>会員各位</w:t>
      </w:r>
      <w:r w:rsidR="00FC3410" w:rsidRPr="00887D6F">
        <w:rPr>
          <w:rFonts w:ascii="ＭＳ 明朝" w:hAnsi="ＭＳ 明朝" w:hint="eastAsi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A2ADED4" wp14:editId="4E64F3EC">
            <wp:simplePos x="0" y="0"/>
            <wp:positionH relativeFrom="page">
              <wp:posOffset>2769870</wp:posOffset>
            </wp:positionH>
            <wp:positionV relativeFrom="paragraph">
              <wp:posOffset>34290</wp:posOffset>
            </wp:positionV>
            <wp:extent cx="2371725" cy="1183640"/>
            <wp:effectExtent l="0" t="0" r="9525" b="0"/>
            <wp:wrapNone/>
            <wp:docPr id="101317208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72087" name="図 10131720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7A19F" w14:textId="77777777" w:rsidR="00E37C90" w:rsidRPr="00887D6F" w:rsidRDefault="00E37C90" w:rsidP="00FC3410">
      <w:pPr>
        <w:jc w:val="right"/>
        <w:rPr>
          <w:rFonts w:ascii="ＭＳ 明朝" w:hAnsi="ＭＳ 明朝"/>
          <w:sz w:val="20"/>
          <w:szCs w:val="20"/>
        </w:rPr>
      </w:pPr>
    </w:p>
    <w:p w14:paraId="1047FA6E" w14:textId="77777777" w:rsidR="00FC3410" w:rsidRPr="00887D6F" w:rsidRDefault="00FC3410" w:rsidP="00FC3410">
      <w:pPr>
        <w:jc w:val="right"/>
        <w:rPr>
          <w:rFonts w:ascii="ＭＳ 明朝" w:hAnsi="ＭＳ 明朝"/>
          <w:sz w:val="20"/>
          <w:szCs w:val="20"/>
        </w:rPr>
      </w:pPr>
    </w:p>
    <w:p w14:paraId="25293227" w14:textId="77777777" w:rsidR="00FC3410" w:rsidRDefault="00FC3410" w:rsidP="00FC3410">
      <w:pPr>
        <w:jc w:val="right"/>
        <w:rPr>
          <w:rFonts w:ascii="ＭＳ 明朝" w:hAnsi="ＭＳ 明朝"/>
          <w:sz w:val="20"/>
          <w:szCs w:val="20"/>
        </w:rPr>
      </w:pPr>
    </w:p>
    <w:p w14:paraId="7A67BCF5" w14:textId="77777777" w:rsidR="00887D6F" w:rsidRPr="00887D6F" w:rsidRDefault="00887D6F" w:rsidP="00FC3410">
      <w:pPr>
        <w:jc w:val="right"/>
        <w:rPr>
          <w:rFonts w:ascii="ＭＳ 明朝" w:hAnsi="ＭＳ 明朝"/>
          <w:sz w:val="20"/>
          <w:szCs w:val="20"/>
        </w:rPr>
      </w:pPr>
    </w:p>
    <w:p w14:paraId="19CB89D4" w14:textId="77777777" w:rsidR="00FC3410" w:rsidRPr="00887D6F" w:rsidRDefault="00FC3410" w:rsidP="00FC3410">
      <w:pPr>
        <w:jc w:val="right"/>
        <w:rPr>
          <w:rFonts w:ascii="ＭＳ 明朝" w:hAnsi="ＭＳ 明朝"/>
          <w:sz w:val="20"/>
          <w:szCs w:val="20"/>
        </w:rPr>
      </w:pPr>
    </w:p>
    <w:p w14:paraId="54E72834" w14:textId="4D2F954E" w:rsidR="00FC6353" w:rsidRPr="00887D6F" w:rsidRDefault="00887D6F" w:rsidP="009B34ED">
      <w:pPr>
        <w:spacing w:line="320" w:lineRule="exact"/>
        <w:jc w:val="right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国際ロータリー第２８２０地区２０２</w:t>
      </w:r>
      <w:r w:rsidR="00DA050C">
        <w:rPr>
          <w:rFonts w:ascii="ＭＳ 明朝" w:hAnsi="ＭＳ 明朝" w:cs="Arial" w:hint="eastAsia"/>
          <w:bCs/>
          <w:sz w:val="24"/>
        </w:rPr>
        <w:t>５</w:t>
      </w:r>
      <w:r w:rsidRPr="00887D6F">
        <w:rPr>
          <w:rFonts w:ascii="ＭＳ 明朝" w:hAnsi="ＭＳ 明朝" w:cs="Arial" w:hint="eastAsia"/>
          <w:bCs/>
          <w:sz w:val="24"/>
        </w:rPr>
        <w:t>－２</w:t>
      </w:r>
      <w:r w:rsidR="00DA050C">
        <w:rPr>
          <w:rFonts w:ascii="ＭＳ 明朝" w:hAnsi="ＭＳ 明朝" w:cs="Arial" w:hint="eastAsia"/>
          <w:bCs/>
          <w:sz w:val="24"/>
        </w:rPr>
        <w:t>６</w:t>
      </w:r>
      <w:r w:rsidRPr="00887D6F">
        <w:rPr>
          <w:rFonts w:ascii="ＭＳ 明朝" w:hAnsi="ＭＳ 明朝" w:cs="Arial" w:hint="eastAsia"/>
          <w:bCs/>
          <w:sz w:val="24"/>
        </w:rPr>
        <w:t>年度</w:t>
      </w:r>
    </w:p>
    <w:p w14:paraId="2FA18A18" w14:textId="2A9CA1E2" w:rsidR="00FC6353" w:rsidRPr="00887D6F" w:rsidRDefault="00887D6F" w:rsidP="009B34ED">
      <w:pPr>
        <w:spacing w:line="320" w:lineRule="exact"/>
        <w:jc w:val="right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ガバナー</w:t>
      </w:r>
      <w:r w:rsidR="00DA050C">
        <w:rPr>
          <w:rFonts w:ascii="ＭＳ 明朝" w:hAnsi="ＭＳ 明朝" w:cs="Arial" w:hint="eastAsia"/>
          <w:bCs/>
          <w:sz w:val="24"/>
        </w:rPr>
        <w:t xml:space="preserve">　瀬戸</w:t>
      </w:r>
      <w:r w:rsidR="00DA050C" w:rsidRPr="00887D6F">
        <w:rPr>
          <w:rFonts w:ascii="ＭＳ 明朝" w:hAnsi="ＭＳ 明朝" w:cs="Arial" w:hint="eastAsia"/>
          <w:bCs/>
          <w:sz w:val="24"/>
        </w:rPr>
        <w:t xml:space="preserve">　</w:t>
      </w:r>
      <w:r w:rsidR="00DA050C">
        <w:rPr>
          <w:rFonts w:ascii="ＭＳ 明朝" w:hAnsi="ＭＳ 明朝" w:cs="Arial" w:hint="eastAsia"/>
          <w:bCs/>
          <w:sz w:val="24"/>
        </w:rPr>
        <w:t>隆海</w:t>
      </w:r>
      <w:r w:rsidRPr="00887D6F">
        <w:rPr>
          <w:rFonts w:ascii="ＭＳ 明朝" w:hAnsi="ＭＳ 明朝" w:cs="Arial" w:hint="eastAsia"/>
          <w:bCs/>
          <w:sz w:val="24"/>
        </w:rPr>
        <w:t xml:space="preserve">　　　　　</w:t>
      </w:r>
    </w:p>
    <w:p w14:paraId="113F34B8" w14:textId="25F5DB36" w:rsidR="009371DE" w:rsidRPr="00887D6F" w:rsidRDefault="00887D6F" w:rsidP="00511E08">
      <w:pPr>
        <w:spacing w:line="320" w:lineRule="exact"/>
        <w:ind w:right="281"/>
        <w:jc w:val="right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ガバナーエレクト</w:t>
      </w:r>
      <w:r w:rsidR="00DA050C">
        <w:rPr>
          <w:rFonts w:ascii="ＭＳ 明朝" w:hAnsi="ＭＳ 明朝" w:cs="Arial" w:hint="eastAsia"/>
          <w:bCs/>
          <w:sz w:val="24"/>
        </w:rPr>
        <w:t xml:space="preserve">　</w:t>
      </w:r>
      <w:r w:rsidR="00511E08">
        <w:rPr>
          <w:rFonts w:ascii="ＭＳ 明朝" w:hAnsi="ＭＳ 明朝" w:cs="Arial" w:hint="eastAsia"/>
          <w:bCs/>
          <w:sz w:val="24"/>
        </w:rPr>
        <w:t>笠倉　勉</w:t>
      </w:r>
      <w:r w:rsidRPr="00887D6F">
        <w:rPr>
          <w:rFonts w:ascii="ＭＳ 明朝" w:hAnsi="ＭＳ 明朝" w:cs="Arial" w:hint="eastAsia"/>
          <w:bCs/>
          <w:sz w:val="24"/>
        </w:rPr>
        <w:t xml:space="preserve">　</w:t>
      </w:r>
    </w:p>
    <w:p w14:paraId="09E9626A" w14:textId="47458532" w:rsidR="00FC6353" w:rsidRDefault="00887D6F" w:rsidP="00DA050C">
      <w:pPr>
        <w:wordWrap w:val="0"/>
        <w:spacing w:line="320" w:lineRule="exact"/>
        <w:jc w:val="right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 xml:space="preserve">ロータリー財団総括委員長　</w:t>
      </w:r>
      <w:r w:rsidR="00DA050C">
        <w:rPr>
          <w:rFonts w:ascii="ＭＳ 明朝" w:hAnsi="ＭＳ 明朝" w:cs="Arial" w:hint="eastAsia"/>
          <w:bCs/>
          <w:sz w:val="24"/>
        </w:rPr>
        <w:t>大野　治夫</w:t>
      </w:r>
    </w:p>
    <w:p w14:paraId="015B6D5E" w14:textId="77777777" w:rsidR="00887D6F" w:rsidRPr="00887D6F" w:rsidRDefault="00887D6F" w:rsidP="009B34ED">
      <w:pPr>
        <w:spacing w:line="320" w:lineRule="exact"/>
        <w:jc w:val="right"/>
        <w:rPr>
          <w:rFonts w:ascii="ＭＳ 明朝" w:hAnsi="ＭＳ 明朝" w:cs="Arial"/>
          <w:b/>
          <w:sz w:val="24"/>
        </w:rPr>
      </w:pPr>
    </w:p>
    <w:p w14:paraId="7436510B" w14:textId="47F52757" w:rsidR="009371DE" w:rsidRDefault="00887D6F" w:rsidP="006632C0">
      <w:pPr>
        <w:ind w:right="377"/>
        <w:jc w:val="center"/>
        <w:rPr>
          <w:rFonts w:ascii="ＭＳ 明朝" w:hAnsi="ＭＳ 明朝" w:cs="Arial"/>
          <w:b/>
          <w:sz w:val="28"/>
          <w:szCs w:val="28"/>
        </w:rPr>
      </w:pPr>
      <w:r w:rsidRPr="00887D6F">
        <w:rPr>
          <w:rFonts w:ascii="ＭＳ 明朝" w:hAnsi="ＭＳ 明朝" w:cs="Arial" w:hint="eastAsia"/>
          <w:b/>
          <w:sz w:val="28"/>
          <w:szCs w:val="28"/>
        </w:rPr>
        <w:t>ポール・ハリス・ソサエティ（ＰＨＳ）入会ご案内</w:t>
      </w:r>
    </w:p>
    <w:p w14:paraId="7175DD72" w14:textId="77777777" w:rsidR="00887D6F" w:rsidRPr="00887D6F" w:rsidRDefault="00887D6F" w:rsidP="00887D6F">
      <w:pPr>
        <w:spacing w:line="120" w:lineRule="exact"/>
        <w:ind w:right="374"/>
        <w:jc w:val="center"/>
        <w:rPr>
          <w:rFonts w:ascii="ＭＳ 明朝" w:hAnsi="ＭＳ 明朝" w:cs="Arial"/>
          <w:b/>
          <w:sz w:val="18"/>
          <w:szCs w:val="18"/>
        </w:rPr>
      </w:pPr>
    </w:p>
    <w:p w14:paraId="48E28E89" w14:textId="77777777" w:rsidR="006632C0" w:rsidRPr="00887D6F" w:rsidRDefault="006632C0" w:rsidP="006632C0">
      <w:pPr>
        <w:spacing w:line="120" w:lineRule="exact"/>
        <w:ind w:right="374"/>
        <w:jc w:val="center"/>
        <w:rPr>
          <w:rFonts w:ascii="ＭＳ 明朝" w:hAnsi="ＭＳ 明朝" w:cs="Arial"/>
          <w:sz w:val="4"/>
          <w:szCs w:val="4"/>
        </w:rPr>
      </w:pPr>
    </w:p>
    <w:p w14:paraId="2CF63EDB" w14:textId="6A291D7B" w:rsidR="00FC3410" w:rsidRPr="00887D6F" w:rsidRDefault="00887D6F" w:rsidP="00E37C90">
      <w:pPr>
        <w:pStyle w:val="a8"/>
        <w:spacing w:line="340" w:lineRule="exact"/>
        <w:ind w:firstLineChars="100" w:firstLine="281"/>
        <w:rPr>
          <w:rFonts w:ascii="ＭＳ 明朝" w:hAnsi="ＭＳ 明朝" w:cs="Arial"/>
          <w:sz w:val="24"/>
        </w:rPr>
      </w:pPr>
      <w:r w:rsidRPr="00887D6F">
        <w:rPr>
          <w:rFonts w:ascii="ＭＳ 明朝" w:hAnsi="ＭＳ 明朝" w:cs="Arial" w:hint="eastAsia"/>
          <w:sz w:val="24"/>
        </w:rPr>
        <w:t>拝啓　時下益々ご清祥のこととお慶び申し上げます。皆様には、日頃よりロータリー財団へのご理解とご協力を賜りまして、誠に有難うございます。</w:t>
      </w:r>
    </w:p>
    <w:p w14:paraId="5510DBD4" w14:textId="179870B6" w:rsidR="0058400C" w:rsidRPr="00887D6F" w:rsidRDefault="00887D6F" w:rsidP="00E37C90">
      <w:pPr>
        <w:pStyle w:val="a8"/>
        <w:spacing w:line="340" w:lineRule="exact"/>
        <w:ind w:firstLineChars="100" w:firstLine="281"/>
        <w:rPr>
          <w:rFonts w:ascii="ＭＳ 明朝" w:hAnsi="ＭＳ 明朝" w:cs="Arial"/>
          <w:sz w:val="24"/>
        </w:rPr>
      </w:pPr>
      <w:r w:rsidRPr="00887D6F">
        <w:rPr>
          <w:rFonts w:ascii="ＭＳ 明朝" w:hAnsi="ＭＳ 明朝" w:cs="Arial" w:hint="eastAsia"/>
          <w:sz w:val="24"/>
        </w:rPr>
        <w:t>ポール・ハリス・ソサエティは</w:t>
      </w:r>
      <w:r w:rsidRPr="00887D6F">
        <w:rPr>
          <w:rFonts w:ascii="ＭＳ 明朝" w:hAnsi="ＭＳ 明朝" w:cs="Arial" w:hint="eastAsia"/>
          <w:b/>
          <w:sz w:val="24"/>
        </w:rPr>
        <w:t>毎年１，０００米ドル以上を年次基金、ポリオ・ブラス、財団が承認した補助金に個人として寄付</w:t>
      </w:r>
      <w:r w:rsidRPr="00887D6F">
        <w:rPr>
          <w:rFonts w:ascii="ＭＳ 明朝" w:hAnsi="ＭＳ 明朝" w:cs="Arial" w:hint="eastAsia"/>
          <w:sz w:val="24"/>
        </w:rPr>
        <w:t>するロータリアンやロータリー財団の支援者を認証するプログラムです。</w:t>
      </w:r>
    </w:p>
    <w:p w14:paraId="68F32EB4" w14:textId="743C8903" w:rsidR="00E37C90" w:rsidRPr="00887D6F" w:rsidRDefault="00887D6F" w:rsidP="004A0D4C">
      <w:pPr>
        <w:pStyle w:val="a8"/>
        <w:spacing w:line="340" w:lineRule="exact"/>
        <w:ind w:firstLineChars="100" w:firstLine="281"/>
        <w:rPr>
          <w:rFonts w:ascii="ＭＳ 明朝" w:hAnsi="ＭＳ 明朝" w:cs="Arial"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ＰＨＳの歴史は１９９９年</w:t>
      </w:r>
      <w:r w:rsidRPr="00887D6F">
        <w:rPr>
          <w:rFonts w:ascii="ＭＳ 明朝" w:hAnsi="ＭＳ 明朝" w:cs="Arial" w:hint="eastAsia"/>
          <w:sz w:val="24"/>
        </w:rPr>
        <w:t>、第５３４０地区で地区運営の認証プログラムとして始まり、</w:t>
      </w:r>
      <w:r w:rsidRPr="00887D6F">
        <w:rPr>
          <w:rFonts w:ascii="ＭＳ 明朝" w:hAnsi="ＭＳ 明朝" w:cs="Arial" w:hint="eastAsia"/>
          <w:bCs/>
          <w:sz w:val="24"/>
        </w:rPr>
        <w:t>ロータリー財団管理委員会は２０１３年７月１日からロータリー財団の公式認証プログラムとして採択しました。</w:t>
      </w:r>
    </w:p>
    <w:p w14:paraId="49FAAB91" w14:textId="200EE61D" w:rsidR="008837A5" w:rsidRPr="00887D6F" w:rsidRDefault="00887D6F" w:rsidP="004A0D4C">
      <w:pPr>
        <w:spacing w:line="340" w:lineRule="exact"/>
        <w:ind w:firstLineChars="100" w:firstLine="281"/>
        <w:rPr>
          <w:rFonts w:ascii="ＭＳ 明朝" w:hAnsi="ＭＳ 明朝"/>
          <w:sz w:val="24"/>
        </w:rPr>
      </w:pPr>
      <w:r w:rsidRPr="00887D6F">
        <w:rPr>
          <w:rFonts w:ascii="ＭＳ 明朝" w:hAnsi="ＭＳ 明朝" w:hint="eastAsia"/>
          <w:sz w:val="24"/>
        </w:rPr>
        <w:t>世界の全ロータリー会員のうち、</w:t>
      </w:r>
      <w:r w:rsidRPr="00887D6F">
        <w:rPr>
          <w:rFonts w:ascii="ＭＳ 明朝" w:hAnsi="ＭＳ 明朝" w:hint="eastAsia"/>
          <w:b/>
          <w:bCs/>
          <w:sz w:val="24"/>
        </w:rPr>
        <w:t>ＰＨＳ会</w:t>
      </w:r>
      <w:r w:rsidRPr="00887D6F">
        <w:rPr>
          <w:rFonts w:ascii="ＭＳ 明朝" w:hAnsi="ＭＳ 明朝" w:hint="eastAsia"/>
          <w:b/>
          <w:sz w:val="24"/>
        </w:rPr>
        <w:t>員となられる方は、わずか３％</w:t>
      </w:r>
      <w:r w:rsidRPr="00887D6F">
        <w:rPr>
          <w:rFonts w:ascii="ＭＳ 明朝" w:hAnsi="ＭＳ 明朝" w:hint="eastAsia"/>
          <w:sz w:val="24"/>
        </w:rPr>
        <w:t>ですが、その寄付額は年次基金に対する</w:t>
      </w:r>
      <w:r w:rsidRPr="00887D6F">
        <w:rPr>
          <w:rFonts w:ascii="ＭＳ 明朝" w:hAnsi="ＭＳ 明朝" w:hint="eastAsia"/>
          <w:b/>
          <w:sz w:val="24"/>
        </w:rPr>
        <w:t>年間寄付額の３５％を占め</w:t>
      </w:r>
      <w:r w:rsidRPr="00887D6F">
        <w:rPr>
          <w:rFonts w:ascii="ＭＳ 明朝" w:hAnsi="ＭＳ 明朝" w:hint="eastAsia"/>
          <w:sz w:val="24"/>
        </w:rPr>
        <w:t>、財団にとって貴重な資金リソースとなっています。</w:t>
      </w:r>
    </w:p>
    <w:p w14:paraId="34E2EB2B" w14:textId="06677ECD" w:rsidR="004A0D4C" w:rsidRPr="00887D6F" w:rsidRDefault="00887D6F" w:rsidP="004A0D4C">
      <w:pPr>
        <w:spacing w:line="340" w:lineRule="exact"/>
        <w:ind w:firstLineChars="100" w:firstLine="281"/>
        <w:rPr>
          <w:rFonts w:ascii="ＭＳ 明朝" w:hAnsi="ＭＳ 明朝"/>
          <w:sz w:val="24"/>
        </w:rPr>
      </w:pPr>
      <w:r w:rsidRPr="00887D6F">
        <w:rPr>
          <w:rFonts w:ascii="ＭＳ 明朝" w:hAnsi="ＭＳ 明朝" w:hint="eastAsia"/>
          <w:sz w:val="24"/>
        </w:rPr>
        <w:t>毎年の寄付をお約束いただけるロータリー会員に登録していただき、登録証とＰＨＳメンバーのピンバッジを受け取っていただくものです。多くの会員の皆様にこのプログラムをご理解いただきまして、ご参加賜りますよう、何とぞよろしくお願い申し上げます。</w:t>
      </w:r>
    </w:p>
    <w:p w14:paraId="71D0BF8C" w14:textId="77777777" w:rsidR="004A0D4C" w:rsidRPr="00887D6F" w:rsidRDefault="004A0D4C" w:rsidP="006632C0">
      <w:pPr>
        <w:spacing w:line="120" w:lineRule="exact"/>
        <w:rPr>
          <w:rFonts w:ascii="ＭＳ 明朝" w:hAnsi="ＭＳ 明朝"/>
          <w:sz w:val="14"/>
          <w:szCs w:val="14"/>
        </w:rPr>
      </w:pPr>
    </w:p>
    <w:p w14:paraId="46879413" w14:textId="5C69113A" w:rsidR="00887D6F" w:rsidRPr="00887D6F" w:rsidRDefault="00887D6F" w:rsidP="00887D6F">
      <w:pPr>
        <w:spacing w:line="340" w:lineRule="exact"/>
        <w:ind w:firstLineChars="100" w:firstLine="281"/>
        <w:jc w:val="right"/>
        <w:rPr>
          <w:rFonts w:ascii="ＭＳ 明朝" w:hAnsi="ＭＳ 明朝"/>
          <w:bCs/>
          <w:sz w:val="24"/>
        </w:rPr>
      </w:pPr>
      <w:r w:rsidRPr="00887D6F">
        <w:rPr>
          <w:rFonts w:ascii="ＭＳ 明朝" w:hAnsi="ＭＳ 明朝" w:hint="eastAsia"/>
          <w:bCs/>
          <w:sz w:val="24"/>
        </w:rPr>
        <w:t>敬具</w:t>
      </w:r>
    </w:p>
    <w:p w14:paraId="2BE1FDA1" w14:textId="72C1005E" w:rsidR="006632C0" w:rsidRPr="00887D6F" w:rsidRDefault="00887D6F" w:rsidP="006632C0">
      <w:pPr>
        <w:pStyle w:val="a8"/>
        <w:spacing w:line="340" w:lineRule="exact"/>
        <w:rPr>
          <w:rFonts w:ascii="ＭＳ 明朝" w:hAnsi="ＭＳ 明朝" w:cs="Arial"/>
          <w:b/>
          <w:bCs/>
          <w:sz w:val="24"/>
        </w:rPr>
      </w:pPr>
      <w:r w:rsidRPr="00887D6F">
        <w:rPr>
          <w:rFonts w:ascii="ＭＳ 明朝" w:hAnsi="ＭＳ 明朝" w:cs="Arial" w:hint="eastAsia"/>
          <w:b/>
          <w:bCs/>
          <w:sz w:val="24"/>
        </w:rPr>
        <w:t>注記</w:t>
      </w:r>
    </w:p>
    <w:p w14:paraId="203C6FDF" w14:textId="31145206" w:rsidR="00422C38" w:rsidRPr="00887D6F" w:rsidRDefault="00887D6F" w:rsidP="006632C0">
      <w:pPr>
        <w:pStyle w:val="a8"/>
        <w:spacing w:line="340" w:lineRule="exact"/>
        <w:ind w:left="281" w:hangingChars="100" w:hanging="281"/>
        <w:rPr>
          <w:rFonts w:ascii="ＭＳ 明朝" w:hAnsi="ＭＳ 明朝" w:cs="Arial"/>
          <w:b/>
          <w:sz w:val="24"/>
        </w:rPr>
      </w:pPr>
      <w:r w:rsidRPr="00887D6F">
        <w:rPr>
          <w:rFonts w:ascii="ＭＳ 明朝" w:hAnsi="ＭＳ 明朝" w:cs="Arial" w:hint="eastAsia"/>
          <w:sz w:val="24"/>
        </w:rPr>
        <w:t>・</w:t>
      </w:r>
      <w:r w:rsidRPr="00887D6F">
        <w:rPr>
          <w:rFonts w:ascii="ＭＳ 明朝" w:hAnsi="ＭＳ 明朝" w:cs="Arial" w:hint="eastAsia"/>
          <w:b/>
          <w:sz w:val="24"/>
        </w:rPr>
        <w:t>寄付は、ポール・ハリス・フェロー、マルチプル・ポール・ハリス・フェロー、大口寄付者の認証の対象となります。</w:t>
      </w:r>
    </w:p>
    <w:p w14:paraId="39CA37E3" w14:textId="69508AD7" w:rsidR="008837A5" w:rsidRPr="00887D6F" w:rsidRDefault="00887D6F" w:rsidP="008837A5">
      <w:pPr>
        <w:pStyle w:val="a8"/>
        <w:spacing w:line="340" w:lineRule="exact"/>
        <w:rPr>
          <w:rFonts w:ascii="ＭＳ 明朝" w:hAnsi="ＭＳ 明朝" w:cs="Arial"/>
          <w:b/>
          <w:sz w:val="24"/>
        </w:rPr>
      </w:pPr>
      <w:r w:rsidRPr="00887D6F">
        <w:rPr>
          <w:rFonts w:ascii="ＭＳ 明朝" w:hAnsi="ＭＳ 明朝" w:cs="Arial" w:hint="eastAsia"/>
          <w:b/>
          <w:sz w:val="24"/>
        </w:rPr>
        <w:t>・</w:t>
      </w:r>
      <w:bookmarkStart w:id="0" w:name="_Hlk163058389"/>
      <w:r w:rsidRPr="00887D6F">
        <w:rPr>
          <w:rFonts w:ascii="ＭＳ 明朝" w:hAnsi="ＭＳ 明朝" w:cs="Arial" w:hint="eastAsia"/>
          <w:b/>
          <w:sz w:val="24"/>
        </w:rPr>
        <w:t>会員には、</w:t>
      </w:r>
      <w:bookmarkEnd w:id="0"/>
      <w:r w:rsidRPr="00887D6F">
        <w:rPr>
          <w:rFonts w:ascii="ＭＳ 明朝" w:hAnsi="ＭＳ 明朝" w:cs="Arial" w:hint="eastAsia"/>
          <w:b/>
          <w:sz w:val="24"/>
        </w:rPr>
        <w:t>その貢献を称える襟ピンが贈呈されます。</w:t>
      </w:r>
    </w:p>
    <w:p w14:paraId="0CD7604A" w14:textId="4C2E034B" w:rsidR="00E94A8C" w:rsidRPr="00887D6F" w:rsidRDefault="00887D6F" w:rsidP="008837A5">
      <w:pPr>
        <w:pStyle w:val="a8"/>
        <w:spacing w:line="340" w:lineRule="exact"/>
        <w:ind w:firstLineChars="100" w:firstLine="281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（各クラブに郵送・会長より）</w:t>
      </w:r>
    </w:p>
    <w:p w14:paraId="2FBE53BA" w14:textId="55C682D2" w:rsidR="00BF17C5" w:rsidRPr="00887D6F" w:rsidRDefault="00887D6F" w:rsidP="0056036A">
      <w:pPr>
        <w:spacing w:line="340" w:lineRule="exact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/>
          <w:sz w:val="24"/>
        </w:rPr>
        <w:t>・会員には、認証状が贈呈されます。</w:t>
      </w:r>
      <w:r w:rsidRPr="00887D6F">
        <w:rPr>
          <w:rFonts w:ascii="ＭＳ 明朝" w:hAnsi="ＭＳ 明朝" w:cs="Arial" w:hint="eastAsia"/>
          <w:bCs/>
          <w:sz w:val="24"/>
        </w:rPr>
        <w:t>（地区大会にて表彰）</w:t>
      </w:r>
    </w:p>
    <w:p w14:paraId="339ED83E" w14:textId="7C5298D3" w:rsidR="00BF17C5" w:rsidRPr="00887D6F" w:rsidRDefault="00887D6F" w:rsidP="006632C0">
      <w:pPr>
        <w:spacing w:line="340" w:lineRule="exact"/>
        <w:rPr>
          <w:rFonts w:ascii="ＭＳ 明朝" w:hAnsi="ＭＳ 明朝" w:cs="Arial"/>
          <w:b/>
          <w:sz w:val="24"/>
        </w:rPr>
      </w:pPr>
      <w:r w:rsidRPr="00887D6F">
        <w:rPr>
          <w:rFonts w:ascii="ＭＳ 明朝" w:hAnsi="ＭＳ 明朝" w:cs="Arial" w:hint="eastAsia"/>
          <w:b/>
          <w:sz w:val="24"/>
        </w:rPr>
        <w:t>・入会方法</w:t>
      </w:r>
    </w:p>
    <w:p w14:paraId="31D18F49" w14:textId="39875003" w:rsidR="00887D6F" w:rsidRDefault="00887D6F" w:rsidP="006632C0">
      <w:pPr>
        <w:spacing w:line="340" w:lineRule="exact"/>
        <w:ind w:firstLineChars="200" w:firstLine="562"/>
        <w:rPr>
          <w:rFonts w:ascii="ＭＳ 明朝" w:hAnsi="ＭＳ 明朝" w:cs="Arial"/>
          <w:b/>
          <w:sz w:val="24"/>
        </w:rPr>
      </w:pPr>
      <w:r w:rsidRPr="00887D6F">
        <w:rPr>
          <w:rFonts w:ascii="ＭＳ 明朝" w:hAnsi="ＭＳ 明朝" w:cs="Arial" w:hint="eastAsia"/>
          <w:sz w:val="24"/>
        </w:rPr>
        <w:t>別紙</w:t>
      </w:r>
      <w:r w:rsidRPr="00887D6F">
        <w:rPr>
          <w:rFonts w:ascii="ＭＳ 明朝" w:hAnsi="ＭＳ 明朝" w:cs="Arial" w:hint="eastAsia"/>
          <w:b/>
          <w:sz w:val="24"/>
        </w:rPr>
        <w:t>ポール・ハリス・ソサエティ会員（ＰＨＳ）申込書にご記入い</w:t>
      </w:r>
    </w:p>
    <w:p w14:paraId="7769EFC2" w14:textId="726DAEF2" w:rsidR="00422C38" w:rsidRPr="00887D6F" w:rsidRDefault="00887D6F" w:rsidP="006632C0">
      <w:pPr>
        <w:spacing w:line="340" w:lineRule="exact"/>
        <w:ind w:firstLineChars="200" w:firstLine="564"/>
        <w:rPr>
          <w:rFonts w:ascii="ＭＳ 明朝" w:hAnsi="ＭＳ 明朝" w:cs="Arial"/>
          <w:b/>
          <w:sz w:val="24"/>
        </w:rPr>
      </w:pPr>
      <w:r w:rsidRPr="00887D6F">
        <w:rPr>
          <w:rFonts w:ascii="ＭＳ 明朝" w:hAnsi="ＭＳ 明朝" w:cs="Arial" w:hint="eastAsia"/>
          <w:b/>
          <w:sz w:val="24"/>
        </w:rPr>
        <w:t>ただき、地区ガバナー事務所にメールかＦＡＸにて送信下さい。</w:t>
      </w:r>
    </w:p>
    <w:p w14:paraId="75EA069F" w14:textId="77777777" w:rsidR="00DF5394" w:rsidRDefault="00DF5394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443F3068" w14:textId="77777777" w:rsidR="00DF5394" w:rsidRDefault="00DF5394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3B97AA8F" w14:textId="77777777" w:rsidR="00DF5394" w:rsidRDefault="00DF5394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6CEFB95C" w14:textId="4730F0EE" w:rsidR="00B2082E" w:rsidRPr="00887D6F" w:rsidRDefault="004A0D4C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  <w:r w:rsidRPr="00887D6F">
        <w:rPr>
          <w:rFonts w:ascii="ＭＳ 明朝" w:hAnsi="ＭＳ 明朝" w:cs="ＭＳ Ｐゴシック"/>
          <w:b/>
          <w:bCs/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52B71A8C" wp14:editId="0F5F1994">
            <wp:simplePos x="0" y="0"/>
            <wp:positionH relativeFrom="margin">
              <wp:align>left</wp:align>
            </wp:positionH>
            <wp:positionV relativeFrom="paragraph">
              <wp:posOffset>-47570</wp:posOffset>
            </wp:positionV>
            <wp:extent cx="5768768" cy="3457575"/>
            <wp:effectExtent l="0" t="0" r="3810" b="0"/>
            <wp:wrapNone/>
            <wp:docPr id="146214170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41709" name="図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54" cy="34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866D9" w14:textId="77777777" w:rsidR="00B2082E" w:rsidRPr="00887D6F" w:rsidRDefault="00B2082E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30E856F3" w14:textId="09924B78" w:rsidR="00B2082E" w:rsidRPr="00887D6F" w:rsidRDefault="00B2082E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63C7ACC4" w14:textId="77777777" w:rsidR="00B2082E" w:rsidRPr="00887D6F" w:rsidRDefault="00B2082E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584BE2BD" w14:textId="77777777" w:rsidR="00B2082E" w:rsidRPr="00887D6F" w:rsidRDefault="00B2082E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0E2AE13E" w14:textId="77777777" w:rsidR="00B2082E" w:rsidRPr="00887D6F" w:rsidRDefault="00B2082E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60D92D6A" w14:textId="77777777" w:rsidR="00994745" w:rsidRPr="00887D6F" w:rsidRDefault="00994745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30F5720B" w14:textId="77777777" w:rsidR="00994745" w:rsidRPr="00887D6F" w:rsidRDefault="00994745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46575484" w14:textId="77777777" w:rsidR="00994745" w:rsidRPr="00887D6F" w:rsidRDefault="00994745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2B5027A3" w14:textId="77777777" w:rsidR="00994745" w:rsidRPr="00887D6F" w:rsidRDefault="00994745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477E7907" w14:textId="77777777" w:rsidR="00994745" w:rsidRPr="00887D6F" w:rsidRDefault="00994745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00D2D87F" w14:textId="35A230D3" w:rsidR="00B2082E" w:rsidRPr="00887D6F" w:rsidRDefault="00887D6F" w:rsidP="001B2557">
      <w:pPr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  <w:r w:rsidRPr="00887D6F">
        <w:rPr>
          <w:rFonts w:ascii="ＭＳ 明朝" w:hAnsi="ＭＳ 明朝" w:cs="ＭＳ Ｐゴシック" w:hint="eastAsia"/>
          <w:b/>
          <w:bCs/>
          <w:color w:val="000000"/>
          <w:kern w:val="0"/>
          <w:szCs w:val="21"/>
        </w:rPr>
        <w:t xml:space="preserve">　</w:t>
      </w:r>
    </w:p>
    <w:p w14:paraId="7AEC99E3" w14:textId="39ABEBD0" w:rsidR="00994745" w:rsidRPr="00887D6F" w:rsidRDefault="00887D6F" w:rsidP="001B2557">
      <w:pPr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  <w:r w:rsidRPr="00887D6F">
        <w:rPr>
          <w:rFonts w:ascii="ＭＳ 明朝" w:hAnsi="ＭＳ 明朝" w:cs="ＭＳ Ｐゴシック" w:hint="eastAsia"/>
          <w:b/>
          <w:bCs/>
          <w:color w:val="000000"/>
          <w:kern w:val="0"/>
          <w:szCs w:val="21"/>
        </w:rPr>
        <w:t xml:space="preserve">　</w:t>
      </w:r>
    </w:p>
    <w:p w14:paraId="4EBF991B" w14:textId="0D440A3B" w:rsidR="00994745" w:rsidRPr="00887D6F" w:rsidRDefault="00887D6F" w:rsidP="001B2557">
      <w:pPr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  <w:r w:rsidRPr="00887D6F">
        <w:rPr>
          <w:rFonts w:ascii="ＭＳ 明朝" w:hAnsi="ＭＳ 明朝" w:cs="ＭＳ Ｐゴシック" w:hint="eastAsia"/>
          <w:b/>
          <w:bCs/>
          <w:color w:val="000000"/>
          <w:kern w:val="0"/>
          <w:szCs w:val="21"/>
        </w:rPr>
        <w:t xml:space="preserve">　</w:t>
      </w:r>
    </w:p>
    <w:p w14:paraId="00E6340F" w14:textId="4018FAA5" w:rsidR="00994745" w:rsidRPr="00887D6F" w:rsidRDefault="00887D6F" w:rsidP="001B2557">
      <w:pPr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  <w:r w:rsidRPr="00887D6F">
        <w:rPr>
          <w:rFonts w:ascii="ＭＳ 明朝" w:hAnsi="ＭＳ 明朝" w:cs="ＭＳ Ｐゴシック" w:hint="eastAsia"/>
          <w:b/>
          <w:bCs/>
          <w:color w:val="000000"/>
          <w:kern w:val="0"/>
          <w:szCs w:val="21"/>
        </w:rPr>
        <w:t xml:space="preserve">　</w:t>
      </w:r>
    </w:p>
    <w:p w14:paraId="0BB9786B" w14:textId="2AD239F7" w:rsidR="003A0621" w:rsidRPr="00887D6F" w:rsidRDefault="00887D6F" w:rsidP="00B2082E">
      <w:pPr>
        <w:ind w:firstLineChars="100" w:firstLine="362"/>
        <w:rPr>
          <w:rFonts w:ascii="ＭＳ 明朝" w:hAnsi="ＭＳ 明朝" w:cs="ＭＳ Ｐゴシック"/>
          <w:b/>
          <w:bCs/>
          <w:color w:val="000000"/>
          <w:kern w:val="0"/>
          <w:sz w:val="32"/>
          <w:szCs w:val="32"/>
        </w:rPr>
      </w:pPr>
      <w:bookmarkStart w:id="1" w:name="_Hlk163056698"/>
      <w:r w:rsidRPr="00887D6F">
        <w:rPr>
          <w:rFonts w:ascii="ＭＳ 明朝" w:hAnsi="ＭＳ 明朝" w:cs="ＭＳ Ｐゴシック" w:hint="eastAsia"/>
          <w:b/>
          <w:bCs/>
          <w:color w:val="000000"/>
          <w:kern w:val="0"/>
          <w:sz w:val="32"/>
          <w:szCs w:val="32"/>
        </w:rPr>
        <w:t>ポール・ハリス・ソサエティ会員（ＰＨＳ）申込書</w:t>
      </w:r>
    </w:p>
    <w:p w14:paraId="77F04D44" w14:textId="77777777" w:rsidR="00994745" w:rsidRPr="00887D6F" w:rsidRDefault="00994745" w:rsidP="00B2082E">
      <w:pPr>
        <w:ind w:firstLineChars="100" w:firstLine="251"/>
        <w:rPr>
          <w:rFonts w:ascii="ＭＳ 明朝" w:hAnsi="ＭＳ 明朝"/>
        </w:rPr>
      </w:pPr>
    </w:p>
    <w:p w14:paraId="649535E3" w14:textId="63B92D45" w:rsidR="00F02147" w:rsidRPr="00887D6F" w:rsidRDefault="00887D6F" w:rsidP="006B50FF">
      <w:pPr>
        <w:spacing w:line="320" w:lineRule="exact"/>
        <w:rPr>
          <w:rFonts w:ascii="ＭＳ 明朝" w:hAnsi="ＭＳ 明朝"/>
          <w:sz w:val="24"/>
        </w:rPr>
      </w:pPr>
      <w:r w:rsidRPr="00887D6F">
        <w:rPr>
          <w:rFonts w:ascii="ＭＳ 明朝" w:hAnsi="ＭＳ 明朝" w:hint="eastAsia"/>
          <w:sz w:val="24"/>
        </w:rPr>
        <w:t>私は、</w:t>
      </w:r>
      <w:r w:rsidRPr="00887D6F">
        <w:rPr>
          <w:rFonts w:ascii="ＭＳ 明朝" w:hAnsi="ＭＳ 明朝" w:hint="eastAsia"/>
          <w:b/>
          <w:bCs/>
          <w:sz w:val="24"/>
        </w:rPr>
        <w:t>毎年、個人的に１，０００米ドル以上</w:t>
      </w:r>
      <w:r w:rsidRPr="00887D6F">
        <w:rPr>
          <w:rFonts w:ascii="ＭＳ 明朝" w:hAnsi="ＭＳ 明朝" w:hint="eastAsia"/>
          <w:sz w:val="24"/>
        </w:rPr>
        <w:t>を、年次寄付、ポリオ・ブラス、人道的補助金プログラム等に対し、寄付しポール・ハリス・ソサエティ会員となり、世界中の地域社会に貢献することを希望します。</w:t>
      </w:r>
    </w:p>
    <w:p w14:paraId="50215D45" w14:textId="0CBE8EAE" w:rsidR="0052083D" w:rsidRPr="00887D6F" w:rsidRDefault="00887D6F" w:rsidP="006B50FF">
      <w:pPr>
        <w:spacing w:line="320" w:lineRule="exact"/>
        <w:rPr>
          <w:rFonts w:ascii="ＭＳ 明朝" w:hAnsi="ＭＳ 明朝"/>
          <w:bCs/>
          <w:sz w:val="16"/>
          <w:szCs w:val="16"/>
        </w:rPr>
      </w:pPr>
      <w:r w:rsidRPr="00887D6F">
        <w:rPr>
          <w:rFonts w:ascii="ＭＳ 明朝" w:hAnsi="ＭＳ 明朝" w:hint="eastAsia"/>
          <w:b/>
          <w:sz w:val="24"/>
        </w:rPr>
        <w:t>尚、私の氏名をＰＨＳ会員として公表することに同意します。</w:t>
      </w:r>
      <w:r w:rsidRPr="00887D6F">
        <w:rPr>
          <w:rFonts w:ascii="ＭＳ 明朝" w:hAnsi="ＭＳ 明朝" w:hint="eastAsia"/>
          <w:bCs/>
          <w:sz w:val="16"/>
          <w:szCs w:val="16"/>
        </w:rPr>
        <w:t>（表彰等の目的）</w:t>
      </w:r>
    </w:p>
    <w:p w14:paraId="7AAC41EE" w14:textId="77777777" w:rsidR="006B50FF" w:rsidRPr="00887D6F" w:rsidRDefault="006B50FF" w:rsidP="006B50FF">
      <w:pPr>
        <w:spacing w:line="320" w:lineRule="exact"/>
        <w:ind w:firstLineChars="2400" w:firstLine="6745"/>
        <w:rPr>
          <w:rFonts w:ascii="ＭＳ 明朝" w:hAnsi="ＭＳ 明朝"/>
          <w:sz w:val="24"/>
        </w:rPr>
      </w:pP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8A465E" w:rsidRPr="00887D6F" w14:paraId="239BF734" w14:textId="77777777" w:rsidTr="006B50FF">
        <w:tc>
          <w:tcPr>
            <w:tcW w:w="2972" w:type="dxa"/>
          </w:tcPr>
          <w:p w14:paraId="5B5D550A" w14:textId="5D7BED71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申込日</w:t>
            </w:r>
          </w:p>
        </w:tc>
        <w:tc>
          <w:tcPr>
            <w:tcW w:w="6095" w:type="dxa"/>
          </w:tcPr>
          <w:p w14:paraId="2694555F" w14:textId="1B2FB463" w:rsidR="008A465E" w:rsidRPr="00887D6F" w:rsidRDefault="00887D6F" w:rsidP="00B2082E">
            <w:pPr>
              <w:spacing w:line="500" w:lineRule="exact"/>
              <w:ind w:firstLineChars="400" w:firstLine="1124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年　　月　　日</w:t>
            </w:r>
          </w:p>
        </w:tc>
      </w:tr>
      <w:tr w:rsidR="008A465E" w:rsidRPr="00887D6F" w14:paraId="720CBFF3" w14:textId="77777777" w:rsidTr="006B50FF">
        <w:tc>
          <w:tcPr>
            <w:tcW w:w="2972" w:type="dxa"/>
          </w:tcPr>
          <w:p w14:paraId="316749A1" w14:textId="2A9303B3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  <w:sz w:val="24"/>
                <w:szCs w:val="32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氏　　名（日本語）</w:t>
            </w:r>
          </w:p>
        </w:tc>
        <w:tc>
          <w:tcPr>
            <w:tcW w:w="6095" w:type="dxa"/>
          </w:tcPr>
          <w:p w14:paraId="628060C1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22A2AFAC" w14:textId="77777777" w:rsidTr="006B50FF">
        <w:tc>
          <w:tcPr>
            <w:tcW w:w="2972" w:type="dxa"/>
          </w:tcPr>
          <w:p w14:paraId="6E2CC66F" w14:textId="609FC646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氏　　名（ローマ字）</w:t>
            </w:r>
          </w:p>
        </w:tc>
        <w:tc>
          <w:tcPr>
            <w:tcW w:w="6095" w:type="dxa"/>
          </w:tcPr>
          <w:p w14:paraId="46C58596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1CB71A3F" w14:textId="77777777" w:rsidTr="006B50FF">
        <w:tc>
          <w:tcPr>
            <w:tcW w:w="2972" w:type="dxa"/>
          </w:tcPr>
          <w:p w14:paraId="563A2DB4" w14:textId="130113AA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会員ＩＤ</w:t>
            </w:r>
          </w:p>
        </w:tc>
        <w:tc>
          <w:tcPr>
            <w:tcW w:w="6095" w:type="dxa"/>
          </w:tcPr>
          <w:p w14:paraId="10F83287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2E62D2DD" w14:textId="77777777" w:rsidTr="006B50FF">
        <w:tc>
          <w:tcPr>
            <w:tcW w:w="2972" w:type="dxa"/>
          </w:tcPr>
          <w:p w14:paraId="37769504" w14:textId="21DE77F2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ロータリークラブ名</w:t>
            </w:r>
          </w:p>
        </w:tc>
        <w:tc>
          <w:tcPr>
            <w:tcW w:w="6095" w:type="dxa"/>
          </w:tcPr>
          <w:p w14:paraId="5B3F81C9" w14:textId="1B55811F" w:rsidR="008A465E" w:rsidRPr="00887D6F" w:rsidRDefault="00887D6F" w:rsidP="00B2082E">
            <w:pPr>
              <w:spacing w:line="500" w:lineRule="exact"/>
              <w:jc w:val="right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cs="ＭＳ Ｐゴシック" w:hint="eastAsia"/>
                <w:color w:val="000000"/>
                <w:kern w:val="0"/>
                <w:sz w:val="24"/>
              </w:rPr>
              <w:t>ロータリークラブ</w:t>
            </w:r>
          </w:p>
        </w:tc>
      </w:tr>
      <w:tr w:rsidR="008A465E" w:rsidRPr="00887D6F" w14:paraId="0596C0CA" w14:textId="77777777" w:rsidTr="006B50FF">
        <w:tc>
          <w:tcPr>
            <w:tcW w:w="2972" w:type="dxa"/>
          </w:tcPr>
          <w:p w14:paraId="20402FC5" w14:textId="0E0C9A61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クラブＩＤ</w:t>
            </w:r>
          </w:p>
        </w:tc>
        <w:tc>
          <w:tcPr>
            <w:tcW w:w="6095" w:type="dxa"/>
          </w:tcPr>
          <w:p w14:paraId="597556FB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314AA48E" w14:textId="77777777" w:rsidTr="006B50FF">
        <w:tc>
          <w:tcPr>
            <w:tcW w:w="2972" w:type="dxa"/>
          </w:tcPr>
          <w:p w14:paraId="036EC48D" w14:textId="3DED2D3A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  <w:sz w:val="24"/>
                <w:szCs w:val="32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住所</w:t>
            </w:r>
          </w:p>
        </w:tc>
        <w:tc>
          <w:tcPr>
            <w:tcW w:w="6095" w:type="dxa"/>
          </w:tcPr>
          <w:p w14:paraId="4B770D6B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13F5C8BB" w14:textId="77777777" w:rsidTr="006B50FF">
        <w:tc>
          <w:tcPr>
            <w:tcW w:w="2972" w:type="dxa"/>
          </w:tcPr>
          <w:p w14:paraId="496946A3" w14:textId="6EF36A34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  <w:sz w:val="24"/>
                <w:szCs w:val="32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ＴＥＬ</w:t>
            </w:r>
          </w:p>
        </w:tc>
        <w:tc>
          <w:tcPr>
            <w:tcW w:w="6095" w:type="dxa"/>
          </w:tcPr>
          <w:p w14:paraId="66C7A445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13541A5F" w14:textId="77777777" w:rsidTr="006B50FF">
        <w:tc>
          <w:tcPr>
            <w:tcW w:w="2972" w:type="dxa"/>
          </w:tcPr>
          <w:p w14:paraId="6F133A5B" w14:textId="70234342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  <w:sz w:val="24"/>
                <w:szCs w:val="32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ＦＡＸ</w:t>
            </w:r>
          </w:p>
        </w:tc>
        <w:tc>
          <w:tcPr>
            <w:tcW w:w="6095" w:type="dxa"/>
          </w:tcPr>
          <w:p w14:paraId="4FB2A440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7A776E14" w14:textId="77777777" w:rsidTr="006B50FF">
        <w:tc>
          <w:tcPr>
            <w:tcW w:w="2972" w:type="dxa"/>
          </w:tcPr>
          <w:p w14:paraId="17979788" w14:textId="29EA0AEA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  <w:sz w:val="24"/>
                <w:szCs w:val="32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Ｅメールアドレス</w:t>
            </w:r>
          </w:p>
        </w:tc>
        <w:tc>
          <w:tcPr>
            <w:tcW w:w="6095" w:type="dxa"/>
          </w:tcPr>
          <w:p w14:paraId="2D9CFBDF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</w:tbl>
    <w:p w14:paraId="103E81A0" w14:textId="3C284409" w:rsidR="00B2082E" w:rsidRPr="00887D6F" w:rsidRDefault="00887D6F" w:rsidP="006B50FF">
      <w:pPr>
        <w:spacing w:line="320" w:lineRule="exact"/>
        <w:rPr>
          <w:rFonts w:ascii="ＭＳ 明朝" w:hAnsi="ＭＳ 明朝"/>
          <w:sz w:val="24"/>
          <w:szCs w:val="32"/>
        </w:rPr>
      </w:pPr>
      <w:r w:rsidRPr="00887D6F">
        <w:rPr>
          <w:rFonts w:ascii="ＭＳ 明朝" w:hAnsi="ＭＳ 明朝" w:hint="eastAsia"/>
          <w:sz w:val="24"/>
          <w:szCs w:val="32"/>
        </w:rPr>
        <w:t>この用紙は地区ガバナー事務所にご送信下さい。</w:t>
      </w:r>
    </w:p>
    <w:p w14:paraId="4DA617A5" w14:textId="3EF0E0F9" w:rsidR="00921320" w:rsidRPr="00887D6F" w:rsidRDefault="00887D6F" w:rsidP="00921320">
      <w:pPr>
        <w:spacing w:line="320" w:lineRule="exact"/>
        <w:rPr>
          <w:rFonts w:ascii="ＭＳ 明朝" w:hAnsi="ＭＳ 明朝"/>
          <w:sz w:val="24"/>
          <w:szCs w:val="32"/>
        </w:rPr>
      </w:pPr>
      <w:r w:rsidRPr="00887D6F">
        <w:rPr>
          <w:rFonts w:ascii="ＭＳ 明朝" w:hAnsi="ＭＳ 明朝" w:hint="eastAsia"/>
          <w:sz w:val="24"/>
          <w:szCs w:val="32"/>
        </w:rPr>
        <w:t xml:space="preserve">問合せ　</w:t>
      </w:r>
      <w:r w:rsidR="00146AEC">
        <w:rPr>
          <w:rFonts w:ascii="ＭＳ 明朝" w:hAnsi="ＭＳ 明朝" w:hint="eastAsia"/>
          <w:sz w:val="24"/>
          <w:szCs w:val="32"/>
        </w:rPr>
        <w:t>第</w:t>
      </w:r>
      <w:r w:rsidRPr="00887D6F">
        <w:rPr>
          <w:rFonts w:ascii="ＭＳ 明朝" w:hAnsi="ＭＳ 明朝" w:hint="eastAsia"/>
          <w:sz w:val="24"/>
          <w:szCs w:val="32"/>
        </w:rPr>
        <w:t xml:space="preserve">２８２０地区ロータリー財団　</w:t>
      </w:r>
      <w:r w:rsidR="00124AD0">
        <w:rPr>
          <w:rFonts w:ascii="ＭＳ 明朝" w:hAnsi="ＭＳ 明朝" w:hint="eastAsia"/>
          <w:sz w:val="24"/>
          <w:szCs w:val="32"/>
        </w:rPr>
        <w:t>木村英博</w:t>
      </w:r>
    </w:p>
    <w:p w14:paraId="0D4FD4D0" w14:textId="3B063593" w:rsidR="00B2082E" w:rsidRPr="00887D6F" w:rsidRDefault="00887D6F" w:rsidP="00921320">
      <w:pPr>
        <w:spacing w:line="320" w:lineRule="exact"/>
        <w:rPr>
          <w:rFonts w:ascii="ＭＳ 明朝" w:hAnsi="ＭＳ 明朝"/>
          <w:sz w:val="24"/>
          <w:szCs w:val="32"/>
        </w:rPr>
      </w:pPr>
      <w:r w:rsidRPr="00887D6F">
        <w:rPr>
          <w:rFonts w:ascii="ＭＳ 明朝" w:hAnsi="ＭＳ 明朝" w:hint="eastAsia"/>
          <w:sz w:val="24"/>
          <w:szCs w:val="32"/>
        </w:rPr>
        <w:t xml:space="preserve">　　　　</w:t>
      </w:r>
      <w:r w:rsidR="009C26E1" w:rsidRPr="00887D6F">
        <w:rPr>
          <w:rFonts w:ascii="ＭＳ 明朝" w:hAnsi="ＭＳ 明朝"/>
          <w:sz w:val="24"/>
          <w:szCs w:val="32"/>
        </w:rPr>
        <w:t xml:space="preserve">Email : </w:t>
      </w:r>
      <w:r w:rsidR="00124AD0">
        <w:rPr>
          <w:rFonts w:ascii="ＭＳ 明朝" w:hAnsi="ＭＳ 明朝" w:hint="eastAsia"/>
          <w:sz w:val="24"/>
          <w:szCs w:val="32"/>
          <w:u w:val="single"/>
        </w:rPr>
        <w:t>hidehiro.kimura@axa.co.jp</w:t>
      </w:r>
      <w:r w:rsidRPr="00887D6F">
        <w:rPr>
          <w:rFonts w:ascii="ＭＳ 明朝" w:hAnsi="ＭＳ 明朝" w:hint="eastAsia"/>
          <w:sz w:val="24"/>
          <w:szCs w:val="32"/>
        </w:rPr>
        <w:t>（</w:t>
      </w:r>
      <w:r w:rsidR="00124AD0">
        <w:rPr>
          <w:rFonts w:ascii="ＭＳ 明朝" w:hAnsi="ＭＳ 明朝" w:hint="eastAsia"/>
          <w:sz w:val="24"/>
          <w:szCs w:val="32"/>
        </w:rPr>
        <w:t>つくば学園</w:t>
      </w:r>
      <w:r w:rsidRPr="00887D6F">
        <w:rPr>
          <w:rFonts w:ascii="ＭＳ 明朝" w:hAnsi="ＭＳ 明朝" w:hint="eastAsia"/>
          <w:sz w:val="24"/>
          <w:szCs w:val="32"/>
        </w:rPr>
        <w:t>ＲＣ）</w:t>
      </w:r>
    </w:p>
    <w:p w14:paraId="5E07E76A" w14:textId="634749DB" w:rsidR="002E16F3" w:rsidRPr="00887D6F" w:rsidRDefault="00887D6F" w:rsidP="006B50FF">
      <w:pPr>
        <w:spacing w:line="320" w:lineRule="exact"/>
        <w:rPr>
          <w:rFonts w:ascii="ＭＳ 明朝" w:hAnsi="ＭＳ 明朝"/>
          <w:b/>
          <w:sz w:val="24"/>
          <w:szCs w:val="32"/>
        </w:rPr>
      </w:pPr>
      <w:r w:rsidRPr="00887D6F">
        <w:rPr>
          <w:rFonts w:ascii="ＭＳ 明朝" w:hAnsi="ＭＳ 明朝" w:hint="eastAsia"/>
          <w:sz w:val="24"/>
          <w:szCs w:val="32"/>
        </w:rPr>
        <w:t>申込用紙は地区ガバナー事務所からダウンロードできます。</w:t>
      </w:r>
      <w:bookmarkEnd w:id="1"/>
    </w:p>
    <w:sectPr w:rsidR="002E16F3" w:rsidRPr="00887D6F" w:rsidSect="009A4041">
      <w:type w:val="continuous"/>
      <w:pgSz w:w="11906" w:h="16838" w:code="9"/>
      <w:pgMar w:top="1134" w:right="1134" w:bottom="851" w:left="1701" w:header="851" w:footer="992" w:gutter="0"/>
      <w:cols w:space="425"/>
      <w:docGrid w:type="linesAndChars" w:linePitch="365" w:charSpace="8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CB9BB" w14:textId="77777777" w:rsidR="00A52B29" w:rsidRDefault="00A52B29" w:rsidP="00A80663">
      <w:r>
        <w:separator/>
      </w:r>
    </w:p>
  </w:endnote>
  <w:endnote w:type="continuationSeparator" w:id="0">
    <w:p w14:paraId="7E4CA5BD" w14:textId="77777777" w:rsidR="00A52B29" w:rsidRDefault="00A52B29" w:rsidP="00A80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D1DA0" w14:textId="77777777" w:rsidR="00A52B29" w:rsidRDefault="00A52B29" w:rsidP="00A80663">
      <w:r>
        <w:separator/>
      </w:r>
    </w:p>
  </w:footnote>
  <w:footnote w:type="continuationSeparator" w:id="0">
    <w:p w14:paraId="569B19DC" w14:textId="77777777" w:rsidR="00A52B29" w:rsidRDefault="00A52B29" w:rsidP="00A80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63F5E"/>
    <w:multiLevelType w:val="hybridMultilevel"/>
    <w:tmpl w:val="90CA1F3A"/>
    <w:lvl w:ilvl="0" w:tplc="3990B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FC5C0B"/>
    <w:multiLevelType w:val="hybridMultilevel"/>
    <w:tmpl w:val="D564FC78"/>
    <w:lvl w:ilvl="0" w:tplc="2258F924">
      <w:start w:val="1"/>
      <w:numFmt w:val="decimalEnclosedCircle"/>
      <w:lvlText w:val="%1"/>
      <w:lvlJc w:val="left"/>
      <w:pPr>
        <w:ind w:left="360" w:hanging="36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1601F6A"/>
    <w:multiLevelType w:val="hybridMultilevel"/>
    <w:tmpl w:val="A9A82A1E"/>
    <w:lvl w:ilvl="0" w:tplc="5F0EF2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1CB3329"/>
    <w:multiLevelType w:val="hybridMultilevel"/>
    <w:tmpl w:val="6A800C8C"/>
    <w:lvl w:ilvl="0" w:tplc="738AE5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869735E"/>
    <w:multiLevelType w:val="hybridMultilevel"/>
    <w:tmpl w:val="D060984A"/>
    <w:lvl w:ilvl="0" w:tplc="33387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35B05D0E"/>
    <w:multiLevelType w:val="hybridMultilevel"/>
    <w:tmpl w:val="77B4C0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3153B2C"/>
    <w:multiLevelType w:val="hybridMultilevel"/>
    <w:tmpl w:val="AB0A4458"/>
    <w:lvl w:ilvl="0" w:tplc="AB1E4E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0562C18"/>
    <w:multiLevelType w:val="hybridMultilevel"/>
    <w:tmpl w:val="834C78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A7B6856"/>
    <w:multiLevelType w:val="hybridMultilevel"/>
    <w:tmpl w:val="788ABF98"/>
    <w:lvl w:ilvl="0" w:tplc="913C547E">
      <w:start w:val="1"/>
      <w:numFmt w:val="decimal"/>
      <w:lvlText w:val="%1."/>
      <w:lvlJc w:val="left"/>
      <w:pPr>
        <w:tabs>
          <w:tab w:val="num" w:pos="468"/>
        </w:tabs>
        <w:ind w:left="468" w:hanging="468"/>
      </w:pPr>
      <w:rPr>
        <w:rFonts w:hint="default"/>
      </w:rPr>
    </w:lvl>
    <w:lvl w:ilvl="1" w:tplc="B1C6853E">
      <w:start w:val="16"/>
      <w:numFmt w:val="decimal"/>
      <w:lvlText w:val="第%2条"/>
      <w:lvlJc w:val="left"/>
      <w:pPr>
        <w:tabs>
          <w:tab w:val="num" w:pos="1536"/>
        </w:tabs>
        <w:ind w:left="1536" w:hanging="1116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5C057FCE"/>
    <w:multiLevelType w:val="hybridMultilevel"/>
    <w:tmpl w:val="A2D2E1C0"/>
    <w:lvl w:ilvl="0" w:tplc="D8AE28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67415330">
    <w:abstractNumId w:val="8"/>
  </w:num>
  <w:num w:numId="2" w16cid:durableId="329219206">
    <w:abstractNumId w:val="6"/>
  </w:num>
  <w:num w:numId="3" w16cid:durableId="2030719014">
    <w:abstractNumId w:val="3"/>
  </w:num>
  <w:num w:numId="4" w16cid:durableId="1492137767">
    <w:abstractNumId w:val="9"/>
  </w:num>
  <w:num w:numId="5" w16cid:durableId="1628664470">
    <w:abstractNumId w:val="2"/>
  </w:num>
  <w:num w:numId="6" w16cid:durableId="206458996">
    <w:abstractNumId w:val="1"/>
  </w:num>
  <w:num w:numId="7" w16cid:durableId="1180315157">
    <w:abstractNumId w:val="5"/>
  </w:num>
  <w:num w:numId="8" w16cid:durableId="219170402">
    <w:abstractNumId w:val="7"/>
  </w:num>
  <w:num w:numId="9" w16cid:durableId="1856379194">
    <w:abstractNumId w:val="0"/>
  </w:num>
  <w:num w:numId="10" w16cid:durableId="12301113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51"/>
  <w:drawingGridVerticalSpacing w:val="36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40C"/>
    <w:rsid w:val="00005112"/>
    <w:rsid w:val="000069B2"/>
    <w:rsid w:val="00006EF8"/>
    <w:rsid w:val="00015DAE"/>
    <w:rsid w:val="00027796"/>
    <w:rsid w:val="00034E7B"/>
    <w:rsid w:val="00050C83"/>
    <w:rsid w:val="00051F1C"/>
    <w:rsid w:val="00055362"/>
    <w:rsid w:val="00061C9D"/>
    <w:rsid w:val="000728D3"/>
    <w:rsid w:val="000B2346"/>
    <w:rsid w:val="000C31FD"/>
    <w:rsid w:val="000C3AFC"/>
    <w:rsid w:val="000D018E"/>
    <w:rsid w:val="00122DB4"/>
    <w:rsid w:val="00123611"/>
    <w:rsid w:val="00124AD0"/>
    <w:rsid w:val="00127801"/>
    <w:rsid w:val="00141AED"/>
    <w:rsid w:val="00143426"/>
    <w:rsid w:val="00146AEC"/>
    <w:rsid w:val="001B2557"/>
    <w:rsid w:val="001D56E7"/>
    <w:rsid w:val="00202A74"/>
    <w:rsid w:val="00210A21"/>
    <w:rsid w:val="0022494F"/>
    <w:rsid w:val="0022695A"/>
    <w:rsid w:val="00233E6B"/>
    <w:rsid w:val="0026393C"/>
    <w:rsid w:val="00273047"/>
    <w:rsid w:val="00292AD1"/>
    <w:rsid w:val="00292F13"/>
    <w:rsid w:val="002A189E"/>
    <w:rsid w:val="002A27D1"/>
    <w:rsid w:val="002A32BF"/>
    <w:rsid w:val="002B5336"/>
    <w:rsid w:val="002E16F3"/>
    <w:rsid w:val="002E7473"/>
    <w:rsid w:val="002F0558"/>
    <w:rsid w:val="003136FD"/>
    <w:rsid w:val="00314C8C"/>
    <w:rsid w:val="00322629"/>
    <w:rsid w:val="00323ABB"/>
    <w:rsid w:val="00323F89"/>
    <w:rsid w:val="00325CD6"/>
    <w:rsid w:val="0032623B"/>
    <w:rsid w:val="00360B81"/>
    <w:rsid w:val="00383651"/>
    <w:rsid w:val="003A0621"/>
    <w:rsid w:val="003D320C"/>
    <w:rsid w:val="003D64A9"/>
    <w:rsid w:val="003E1614"/>
    <w:rsid w:val="003F177E"/>
    <w:rsid w:val="004002CA"/>
    <w:rsid w:val="00401C98"/>
    <w:rsid w:val="004054C5"/>
    <w:rsid w:val="00415A7A"/>
    <w:rsid w:val="00422C38"/>
    <w:rsid w:val="00460A4D"/>
    <w:rsid w:val="00472165"/>
    <w:rsid w:val="00482B07"/>
    <w:rsid w:val="004874F9"/>
    <w:rsid w:val="00487737"/>
    <w:rsid w:val="00490AF7"/>
    <w:rsid w:val="00491BD4"/>
    <w:rsid w:val="004957B3"/>
    <w:rsid w:val="004965E9"/>
    <w:rsid w:val="00497447"/>
    <w:rsid w:val="004A0D4C"/>
    <w:rsid w:val="004A1BBA"/>
    <w:rsid w:val="004A2244"/>
    <w:rsid w:val="004A60A5"/>
    <w:rsid w:val="004B1964"/>
    <w:rsid w:val="004B2DD6"/>
    <w:rsid w:val="004D6CE6"/>
    <w:rsid w:val="004F4477"/>
    <w:rsid w:val="00511E08"/>
    <w:rsid w:val="0052083D"/>
    <w:rsid w:val="005212F3"/>
    <w:rsid w:val="00523520"/>
    <w:rsid w:val="005312FE"/>
    <w:rsid w:val="005502C0"/>
    <w:rsid w:val="00552EBD"/>
    <w:rsid w:val="0056036A"/>
    <w:rsid w:val="00560C2F"/>
    <w:rsid w:val="00564F6F"/>
    <w:rsid w:val="00573723"/>
    <w:rsid w:val="0058400C"/>
    <w:rsid w:val="005A46D5"/>
    <w:rsid w:val="005A7F1D"/>
    <w:rsid w:val="005B75B3"/>
    <w:rsid w:val="005D7E59"/>
    <w:rsid w:val="005E01B2"/>
    <w:rsid w:val="005E10BF"/>
    <w:rsid w:val="005E4A09"/>
    <w:rsid w:val="005F3441"/>
    <w:rsid w:val="005F403A"/>
    <w:rsid w:val="005F6585"/>
    <w:rsid w:val="006011EF"/>
    <w:rsid w:val="00611617"/>
    <w:rsid w:val="0061255D"/>
    <w:rsid w:val="00615318"/>
    <w:rsid w:val="006167B9"/>
    <w:rsid w:val="00617D28"/>
    <w:rsid w:val="00624262"/>
    <w:rsid w:val="0063218F"/>
    <w:rsid w:val="00652CC6"/>
    <w:rsid w:val="00653337"/>
    <w:rsid w:val="00661F45"/>
    <w:rsid w:val="006632C0"/>
    <w:rsid w:val="00674AEA"/>
    <w:rsid w:val="006753A8"/>
    <w:rsid w:val="006862B6"/>
    <w:rsid w:val="006A3D13"/>
    <w:rsid w:val="006B3AD7"/>
    <w:rsid w:val="006B50FF"/>
    <w:rsid w:val="006E4801"/>
    <w:rsid w:val="006F440C"/>
    <w:rsid w:val="007069B0"/>
    <w:rsid w:val="007209E5"/>
    <w:rsid w:val="007239E1"/>
    <w:rsid w:val="007406EE"/>
    <w:rsid w:val="00751DBB"/>
    <w:rsid w:val="007545B1"/>
    <w:rsid w:val="00766627"/>
    <w:rsid w:val="0076703B"/>
    <w:rsid w:val="00783022"/>
    <w:rsid w:val="00797BAD"/>
    <w:rsid w:val="007A3B59"/>
    <w:rsid w:val="007A4D06"/>
    <w:rsid w:val="007A4D2C"/>
    <w:rsid w:val="007B5B3B"/>
    <w:rsid w:val="007B7DEE"/>
    <w:rsid w:val="007C0AF9"/>
    <w:rsid w:val="007D27DD"/>
    <w:rsid w:val="00802FD5"/>
    <w:rsid w:val="00844254"/>
    <w:rsid w:val="0085248F"/>
    <w:rsid w:val="0085799B"/>
    <w:rsid w:val="008837A5"/>
    <w:rsid w:val="008873C7"/>
    <w:rsid w:val="00887D6F"/>
    <w:rsid w:val="008A1554"/>
    <w:rsid w:val="008A465E"/>
    <w:rsid w:val="008A5CB4"/>
    <w:rsid w:val="008B1628"/>
    <w:rsid w:val="008B1B9B"/>
    <w:rsid w:val="008B5199"/>
    <w:rsid w:val="008D051F"/>
    <w:rsid w:val="008D252C"/>
    <w:rsid w:val="00901FDB"/>
    <w:rsid w:val="00904BD2"/>
    <w:rsid w:val="00912C74"/>
    <w:rsid w:val="00921320"/>
    <w:rsid w:val="0092216E"/>
    <w:rsid w:val="0092396D"/>
    <w:rsid w:val="00930FD1"/>
    <w:rsid w:val="009363C3"/>
    <w:rsid w:val="009371DE"/>
    <w:rsid w:val="00937F38"/>
    <w:rsid w:val="00956497"/>
    <w:rsid w:val="009613B2"/>
    <w:rsid w:val="00961D11"/>
    <w:rsid w:val="00977C28"/>
    <w:rsid w:val="00981298"/>
    <w:rsid w:val="00994745"/>
    <w:rsid w:val="009A4041"/>
    <w:rsid w:val="009B34ED"/>
    <w:rsid w:val="009C26E1"/>
    <w:rsid w:val="009D7253"/>
    <w:rsid w:val="009F211B"/>
    <w:rsid w:val="00A05A8E"/>
    <w:rsid w:val="00A1316F"/>
    <w:rsid w:val="00A22CBB"/>
    <w:rsid w:val="00A2573A"/>
    <w:rsid w:val="00A40516"/>
    <w:rsid w:val="00A40DE5"/>
    <w:rsid w:val="00A44AD6"/>
    <w:rsid w:val="00A52B29"/>
    <w:rsid w:val="00A80663"/>
    <w:rsid w:val="00A856DC"/>
    <w:rsid w:val="00A90F3A"/>
    <w:rsid w:val="00A956B6"/>
    <w:rsid w:val="00AB5570"/>
    <w:rsid w:val="00AC37EB"/>
    <w:rsid w:val="00AC45B4"/>
    <w:rsid w:val="00AD1979"/>
    <w:rsid w:val="00AD46AE"/>
    <w:rsid w:val="00AE200E"/>
    <w:rsid w:val="00AE4259"/>
    <w:rsid w:val="00B01005"/>
    <w:rsid w:val="00B01267"/>
    <w:rsid w:val="00B04E2D"/>
    <w:rsid w:val="00B05AAF"/>
    <w:rsid w:val="00B07071"/>
    <w:rsid w:val="00B11C74"/>
    <w:rsid w:val="00B15101"/>
    <w:rsid w:val="00B2082E"/>
    <w:rsid w:val="00B32363"/>
    <w:rsid w:val="00B35C8D"/>
    <w:rsid w:val="00B40017"/>
    <w:rsid w:val="00B461AE"/>
    <w:rsid w:val="00B523B1"/>
    <w:rsid w:val="00B741BD"/>
    <w:rsid w:val="00B846A3"/>
    <w:rsid w:val="00B84F22"/>
    <w:rsid w:val="00B914E4"/>
    <w:rsid w:val="00B934D9"/>
    <w:rsid w:val="00BA645B"/>
    <w:rsid w:val="00BB0F14"/>
    <w:rsid w:val="00BC0EC3"/>
    <w:rsid w:val="00BD00A2"/>
    <w:rsid w:val="00BD1AAA"/>
    <w:rsid w:val="00BE058C"/>
    <w:rsid w:val="00BE6775"/>
    <w:rsid w:val="00BF17C5"/>
    <w:rsid w:val="00BF687D"/>
    <w:rsid w:val="00BF703F"/>
    <w:rsid w:val="00C072DA"/>
    <w:rsid w:val="00C13B90"/>
    <w:rsid w:val="00C4635B"/>
    <w:rsid w:val="00C71557"/>
    <w:rsid w:val="00C77106"/>
    <w:rsid w:val="00C95551"/>
    <w:rsid w:val="00CA5362"/>
    <w:rsid w:val="00CC04D0"/>
    <w:rsid w:val="00CD2736"/>
    <w:rsid w:val="00CE5206"/>
    <w:rsid w:val="00CF624F"/>
    <w:rsid w:val="00CF7D15"/>
    <w:rsid w:val="00D02179"/>
    <w:rsid w:val="00D12C95"/>
    <w:rsid w:val="00D139B5"/>
    <w:rsid w:val="00D30BDA"/>
    <w:rsid w:val="00D5170C"/>
    <w:rsid w:val="00D52189"/>
    <w:rsid w:val="00D52E7B"/>
    <w:rsid w:val="00D54598"/>
    <w:rsid w:val="00D66139"/>
    <w:rsid w:val="00D77100"/>
    <w:rsid w:val="00D8217D"/>
    <w:rsid w:val="00D93604"/>
    <w:rsid w:val="00D93801"/>
    <w:rsid w:val="00D97C6A"/>
    <w:rsid w:val="00DA050C"/>
    <w:rsid w:val="00DB4CEF"/>
    <w:rsid w:val="00DB5005"/>
    <w:rsid w:val="00DC2D53"/>
    <w:rsid w:val="00DC3447"/>
    <w:rsid w:val="00DC4076"/>
    <w:rsid w:val="00DD0284"/>
    <w:rsid w:val="00DD7E7F"/>
    <w:rsid w:val="00DF5394"/>
    <w:rsid w:val="00E0029F"/>
    <w:rsid w:val="00E00693"/>
    <w:rsid w:val="00E10039"/>
    <w:rsid w:val="00E37C90"/>
    <w:rsid w:val="00E42269"/>
    <w:rsid w:val="00E43A56"/>
    <w:rsid w:val="00E45072"/>
    <w:rsid w:val="00E6290D"/>
    <w:rsid w:val="00E94A8C"/>
    <w:rsid w:val="00EA0C0B"/>
    <w:rsid w:val="00EB079C"/>
    <w:rsid w:val="00EB6F73"/>
    <w:rsid w:val="00EB74CE"/>
    <w:rsid w:val="00EC718F"/>
    <w:rsid w:val="00EE3662"/>
    <w:rsid w:val="00EE3F1A"/>
    <w:rsid w:val="00EE46AB"/>
    <w:rsid w:val="00EF3540"/>
    <w:rsid w:val="00F02147"/>
    <w:rsid w:val="00F04531"/>
    <w:rsid w:val="00F06BCF"/>
    <w:rsid w:val="00F10864"/>
    <w:rsid w:val="00F25197"/>
    <w:rsid w:val="00F31965"/>
    <w:rsid w:val="00F348E5"/>
    <w:rsid w:val="00F35249"/>
    <w:rsid w:val="00F36D84"/>
    <w:rsid w:val="00F805AB"/>
    <w:rsid w:val="00F86615"/>
    <w:rsid w:val="00F96529"/>
    <w:rsid w:val="00FA09D8"/>
    <w:rsid w:val="00FA1CF6"/>
    <w:rsid w:val="00FB1AB4"/>
    <w:rsid w:val="00FB334E"/>
    <w:rsid w:val="00FC177C"/>
    <w:rsid w:val="00FC3410"/>
    <w:rsid w:val="00FC6353"/>
    <w:rsid w:val="00FC79E0"/>
    <w:rsid w:val="00FF24BD"/>
    <w:rsid w:val="00FF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8164E0"/>
  <w15:chartTrackingRefBased/>
  <w15:docId w15:val="{7FDE60B5-7478-4AF8-B731-AAE541C8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26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rsid w:val="00802FD5"/>
    <w:pPr>
      <w:jc w:val="right"/>
    </w:pPr>
    <w:rPr>
      <w:szCs w:val="21"/>
    </w:rPr>
  </w:style>
  <w:style w:type="paragraph" w:styleId="a4">
    <w:name w:val="header"/>
    <w:basedOn w:val="a"/>
    <w:link w:val="a5"/>
    <w:uiPriority w:val="99"/>
    <w:unhideWhenUsed/>
    <w:rsid w:val="00A8066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A8066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A8066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A80663"/>
    <w:rPr>
      <w:kern w:val="2"/>
      <w:sz w:val="21"/>
      <w:szCs w:val="24"/>
    </w:rPr>
  </w:style>
  <w:style w:type="paragraph" w:styleId="a8">
    <w:name w:val="Salutation"/>
    <w:basedOn w:val="a"/>
    <w:next w:val="a"/>
    <w:link w:val="a9"/>
    <w:uiPriority w:val="99"/>
    <w:unhideWhenUsed/>
    <w:rsid w:val="006753A8"/>
  </w:style>
  <w:style w:type="character" w:customStyle="1" w:styleId="a9">
    <w:name w:val="挨拶文 (文字)"/>
    <w:link w:val="a8"/>
    <w:uiPriority w:val="99"/>
    <w:rsid w:val="006753A8"/>
    <w:rPr>
      <w:kern w:val="2"/>
      <w:sz w:val="21"/>
      <w:szCs w:val="24"/>
    </w:rPr>
  </w:style>
  <w:style w:type="table" w:styleId="aa">
    <w:name w:val="Table Grid"/>
    <w:basedOn w:val="a1"/>
    <w:uiPriority w:val="59"/>
    <w:rsid w:val="00AB5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44AD6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A44AD6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No Spacing"/>
    <w:uiPriority w:val="1"/>
    <w:qFormat/>
    <w:rsid w:val="00497447"/>
    <w:pPr>
      <w:widowControl w:val="0"/>
      <w:jc w:val="both"/>
    </w:pPr>
    <w:rPr>
      <w:kern w:val="2"/>
      <w:sz w:val="21"/>
      <w:szCs w:val="24"/>
    </w:rPr>
  </w:style>
  <w:style w:type="paragraph" w:styleId="ae">
    <w:name w:val="List Paragraph"/>
    <w:basedOn w:val="a"/>
    <w:uiPriority w:val="34"/>
    <w:qFormat/>
    <w:rsid w:val="0022494F"/>
    <w:pPr>
      <w:ind w:leftChars="400" w:left="840"/>
    </w:pPr>
  </w:style>
  <w:style w:type="character" w:styleId="af">
    <w:name w:val="Hyperlink"/>
    <w:uiPriority w:val="99"/>
    <w:unhideWhenUsed/>
    <w:rsid w:val="00B84F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1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臨 時 社 員 総 会 議 事 録</vt:lpstr>
      <vt:lpstr>臨 時 社 員 総 会 議 事 録</vt:lpstr>
    </vt:vector>
  </TitlesOfParts>
  <Company>Hewlett-Packard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関康彦 ㈱scale一級建築士事務所</dc:creator>
  <cp:keywords/>
  <cp:lastModifiedBy>事務局 ガバナー事務所</cp:lastModifiedBy>
  <cp:revision>2</cp:revision>
  <cp:lastPrinted>2024-04-03T07:26:00Z</cp:lastPrinted>
  <dcterms:created xsi:type="dcterms:W3CDTF">2026-03-18T06:02:00Z</dcterms:created>
  <dcterms:modified xsi:type="dcterms:W3CDTF">2026-03-18T06:02:00Z</dcterms:modified>
</cp:coreProperties>
</file>